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AE" w:rsidRPr="00C86F37" w:rsidRDefault="00C86F3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Accreditation</w:t>
      </w:r>
    </w:p>
    <w:p w:rsidR="00AC4112" w:rsidRPr="00C86F37" w:rsidRDefault="00C86F3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6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Dear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media </w:t>
      </w:r>
      <w:r w:rsidRPr="00C86F37">
        <w:rPr>
          <w:rFonts w:ascii="Times New Roman" w:hAnsi="Times New Roman" w:cs="Times New Roman"/>
          <w:b/>
          <w:sz w:val="28"/>
          <w:szCs w:val="28"/>
          <w:lang w:val="en-US"/>
        </w:rPr>
        <w:t>representatives</w:t>
      </w:r>
      <w:r w:rsidR="003A35AE" w:rsidRPr="00C86F37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:rsidR="003A35AE" w:rsidRPr="00C86F37" w:rsidRDefault="00C86F37" w:rsidP="006C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37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would like to </w:t>
      </w:r>
      <w:r w:rsidRPr="00C86F37">
        <w:rPr>
          <w:rFonts w:ascii="Times New Roman" w:hAnsi="Times New Roman" w:cs="Times New Roman"/>
          <w:sz w:val="28"/>
          <w:szCs w:val="28"/>
          <w:lang w:val="en-US"/>
        </w:rPr>
        <w:t>invite you to the IV International Festival of Robotics, Programmi</w:t>
      </w:r>
      <w:r>
        <w:rPr>
          <w:rFonts w:ascii="Times New Roman" w:hAnsi="Times New Roman" w:cs="Times New Roman"/>
          <w:sz w:val="28"/>
          <w:szCs w:val="28"/>
          <w:lang w:val="en-US"/>
        </w:rPr>
        <w:t>ng and Innovative Technologies “ROBOLAND 2018”</w:t>
      </w:r>
      <w:r w:rsidRPr="00C86F3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35AE" w:rsidRPr="00C86F37" w:rsidRDefault="00C86F37" w:rsidP="006C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6F37">
        <w:rPr>
          <w:rFonts w:ascii="Times New Roman" w:hAnsi="Times New Roman" w:cs="Times New Roman"/>
          <w:sz w:val="28"/>
          <w:szCs w:val="28"/>
          <w:lang w:val="en-US"/>
        </w:rPr>
        <w:t>This is the largest event in Kazakhstan, an interesting and fascinating sight</w:t>
      </w:r>
      <w:r w:rsidR="0023493F" w:rsidRPr="00C86F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0250" w:rsidRDefault="00C86F37" w:rsidP="006C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37">
        <w:rPr>
          <w:rFonts w:ascii="Times New Roman" w:hAnsi="Times New Roman" w:cs="Times New Roman"/>
          <w:sz w:val="28"/>
          <w:szCs w:val="28"/>
          <w:lang w:val="en-US"/>
        </w:rPr>
        <w:t>We ask you to register in the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rganizing committee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before </w:t>
      </w:r>
      <w:r w:rsidRPr="00C86F37"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  <w:proofErr w:type="gramEnd"/>
      <w:r w:rsidRPr="00C8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start </w:t>
      </w:r>
      <w:r w:rsidRPr="00C86F37">
        <w:rPr>
          <w:rFonts w:ascii="Times New Roman" w:hAnsi="Times New Roman" w:cs="Times New Roman"/>
          <w:sz w:val="28"/>
          <w:szCs w:val="28"/>
          <w:lang w:val="en-US"/>
        </w:rPr>
        <w:t xml:space="preserve">on the festival site. For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 w:rsidRPr="00C86F37">
        <w:rPr>
          <w:rFonts w:ascii="Times New Roman" w:hAnsi="Times New Roman" w:cs="Times New Roman"/>
          <w:sz w:val="28"/>
          <w:szCs w:val="28"/>
          <w:lang w:val="en-US"/>
        </w:rPr>
        <w:t>registration yo</w:t>
      </w:r>
      <w:r>
        <w:rPr>
          <w:rFonts w:ascii="Times New Roman" w:hAnsi="Times New Roman" w:cs="Times New Roman"/>
          <w:sz w:val="28"/>
          <w:szCs w:val="28"/>
          <w:lang w:val="en-US"/>
        </w:rPr>
        <w:t>u need: the name of the media,</w:t>
      </w:r>
      <w:r w:rsidRPr="00C8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full </w:t>
      </w:r>
      <w:r w:rsidRPr="00C86F37">
        <w:rPr>
          <w:rFonts w:ascii="Times New Roman" w:hAnsi="Times New Roman" w:cs="Times New Roman"/>
          <w:sz w:val="28"/>
          <w:szCs w:val="28"/>
          <w:lang w:val="en-US"/>
        </w:rPr>
        <w:t>name of the staff.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493F" w:rsidRDefault="00C86F37" w:rsidP="006C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37">
        <w:rPr>
          <w:rFonts w:ascii="Times New Roman" w:hAnsi="Times New Roman" w:cs="Times New Roman"/>
          <w:sz w:val="28"/>
          <w:szCs w:val="28"/>
          <w:lang w:val="en-US"/>
        </w:rPr>
        <w:t>Representatives of the media will be provided with badges, which will provide unimpeded access to the polygons for the competitions. For your convenience, you will receive a schedule of interviews with speakers. In addition, registered representatives will receive souvenirs.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C0E68" w:rsidRPr="001B0344" w:rsidRDefault="001B0344" w:rsidP="006C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344">
        <w:rPr>
          <w:rFonts w:ascii="Times New Roman" w:hAnsi="Times New Roman" w:cs="Times New Roman"/>
          <w:sz w:val="28"/>
          <w:szCs w:val="28"/>
          <w:lang w:val="en-US"/>
        </w:rPr>
        <w:t>For accreditation, please call</w:t>
      </w:r>
      <w:r w:rsidR="00833209" w:rsidRPr="001B0344">
        <w:rPr>
          <w:rFonts w:ascii="Times New Roman" w:hAnsi="Times New Roman" w:cs="Times New Roman"/>
          <w:sz w:val="28"/>
          <w:szCs w:val="28"/>
          <w:lang w:val="en-US"/>
        </w:rPr>
        <w:t>: +7-701-4450955</w:t>
      </w:r>
      <w:r w:rsidR="00FF0250" w:rsidRPr="001B034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33209" w:rsidRPr="001B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Valentina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Yelizarova</w:t>
      </w:r>
      <w:proofErr w:type="spellEnd"/>
      <w:r w:rsidR="00833209" w:rsidRPr="001B03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B0344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ress-secretary of the festival “ROBOLAND 2018”</w:t>
      </w:r>
      <w:r w:rsidRPr="001B03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3209" w:rsidRPr="001B0344" w:rsidRDefault="00833209" w:rsidP="006C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2AE4" w:rsidRPr="001B0344" w:rsidRDefault="00772AE4" w:rsidP="006C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35AE" w:rsidRPr="001B0344" w:rsidRDefault="003A35A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A35AE" w:rsidRPr="001B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DB"/>
    <w:rsid w:val="001B0344"/>
    <w:rsid w:val="001D31DB"/>
    <w:rsid w:val="0023493F"/>
    <w:rsid w:val="002868AE"/>
    <w:rsid w:val="003A35AE"/>
    <w:rsid w:val="006C0E68"/>
    <w:rsid w:val="00772AE4"/>
    <w:rsid w:val="00833209"/>
    <w:rsid w:val="00AC4112"/>
    <w:rsid w:val="00C86F37"/>
    <w:rsid w:val="00E27CF4"/>
    <w:rsid w:val="00E45DE9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226BB-262F-4E21-AB62-17FAF7A3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Гаухар</cp:lastModifiedBy>
  <cp:revision>10</cp:revision>
  <dcterms:created xsi:type="dcterms:W3CDTF">2018-03-14T08:31:00Z</dcterms:created>
  <dcterms:modified xsi:type="dcterms:W3CDTF">2018-03-15T11:15:00Z</dcterms:modified>
</cp:coreProperties>
</file>